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02633" w14:textId="05994454" w:rsidR="00225AE1" w:rsidRPr="009E6580" w:rsidRDefault="009E6580" w:rsidP="009E6580">
      <w:pPr>
        <w:pStyle w:val="ConsPlusNonformat"/>
        <w:jc w:val="center"/>
        <w:rPr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Тут вставьте шапку фирменного бланка вашей организации</w:t>
      </w:r>
    </w:p>
    <w:p w14:paraId="7D38A5A4" w14:textId="77777777" w:rsidR="009E6580" w:rsidRDefault="009E6580" w:rsidP="00225AE1">
      <w:pPr>
        <w:pStyle w:val="a3"/>
        <w:jc w:val="right"/>
        <w:rPr>
          <w:rFonts w:ascii="Times New Roman" w:hAnsi="Times New Roman"/>
          <w:sz w:val="28"/>
          <w:szCs w:val="28"/>
        </w:rPr>
      </w:pPr>
      <w:bookmarkStart w:id="0" w:name="Par402"/>
      <w:bookmarkEnd w:id="0"/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5"/>
        <w:gridCol w:w="5025"/>
      </w:tblGrid>
      <w:tr w:rsidR="009E6580" w14:paraId="7289F324" w14:textId="77777777" w:rsidTr="00EF0A1E">
        <w:tc>
          <w:tcPr>
            <w:tcW w:w="9535" w:type="dxa"/>
          </w:tcPr>
          <w:p w14:paraId="2E868BF7" w14:textId="77777777" w:rsidR="009E6580" w:rsidRDefault="009E6580" w:rsidP="00225AE1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25" w:type="dxa"/>
          </w:tcPr>
          <w:p w14:paraId="5F4D1966" w14:textId="77777777" w:rsidR="009E6580" w:rsidRDefault="009E6580" w:rsidP="009E6580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Начальнику</w:t>
            </w:r>
          </w:p>
          <w:p w14:paraId="0A7C1AD2" w14:textId="6FFEF10D" w:rsidR="009E6580" w:rsidRDefault="009E6580" w:rsidP="009E6580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ЭО ГИБДД УМВД России ________</w:t>
            </w:r>
          </w:p>
          <w:p w14:paraId="7AB450BA" w14:textId="0C12D620" w:rsidR="009E6580" w:rsidRDefault="009E6580" w:rsidP="009E6580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Должность, звание, ФИО</w:t>
            </w:r>
          </w:p>
        </w:tc>
      </w:tr>
    </w:tbl>
    <w:p w14:paraId="1E406C8C" w14:textId="344BE997" w:rsidR="00225AE1" w:rsidRDefault="00225AE1" w:rsidP="00225AE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2890F401" w14:textId="77777777" w:rsidR="00225AE1" w:rsidRPr="00225AE1" w:rsidRDefault="001D79A0" w:rsidP="00225AE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</w:p>
    <w:p w14:paraId="5BED863B" w14:textId="77777777" w:rsidR="00225AE1" w:rsidRPr="00225AE1" w:rsidRDefault="00225AE1" w:rsidP="00225AE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D79A0">
        <w:rPr>
          <w:rFonts w:ascii="Times New Roman" w:hAnsi="Times New Roman" w:cs="Times New Roman"/>
          <w:sz w:val="28"/>
          <w:szCs w:val="28"/>
        </w:rPr>
        <w:t>кандидат</w:t>
      </w:r>
      <w:r w:rsidR="001D79A0" w:rsidRPr="001D79A0">
        <w:rPr>
          <w:rFonts w:ascii="Times New Roman" w:hAnsi="Times New Roman" w:cs="Times New Roman"/>
          <w:sz w:val="28"/>
          <w:szCs w:val="28"/>
        </w:rPr>
        <w:t>ов</w:t>
      </w:r>
      <w:r w:rsidRPr="00225AE1">
        <w:rPr>
          <w:rFonts w:ascii="Times New Roman" w:hAnsi="Times New Roman" w:cs="Times New Roman"/>
          <w:sz w:val="28"/>
          <w:szCs w:val="28"/>
        </w:rPr>
        <w:t xml:space="preserve"> в водители, </w:t>
      </w:r>
      <w:r w:rsidR="002E004B">
        <w:rPr>
          <w:rFonts w:ascii="Times New Roman" w:hAnsi="Times New Roman" w:cs="Times New Roman"/>
          <w:sz w:val="28"/>
          <w:szCs w:val="28"/>
        </w:rPr>
        <w:t>включенных в состав</w:t>
      </w:r>
      <w:r w:rsidR="002E004B" w:rsidRPr="00225AE1">
        <w:rPr>
          <w:rFonts w:ascii="Times New Roman" w:hAnsi="Times New Roman" w:cs="Times New Roman"/>
          <w:sz w:val="28"/>
          <w:szCs w:val="28"/>
        </w:rPr>
        <w:t xml:space="preserve"> организованной группы</w:t>
      </w:r>
    </w:p>
    <w:p w14:paraId="4243644B" w14:textId="77777777" w:rsidR="00225AE1" w:rsidRPr="00225AE1" w:rsidRDefault="00225AE1" w:rsidP="00225AE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9E6580" w14:paraId="518E5538" w14:textId="77777777" w:rsidTr="009E6580">
        <w:tc>
          <w:tcPr>
            <w:tcW w:w="14560" w:type="dxa"/>
            <w:tcBorders>
              <w:bottom w:val="single" w:sz="4" w:space="0" w:color="auto"/>
            </w:tcBorders>
          </w:tcPr>
          <w:p w14:paraId="7E9FBFCF" w14:textId="0255BD0A" w:rsidR="009E6580" w:rsidRDefault="009E6580" w:rsidP="00225AE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</w:t>
            </w:r>
          </w:p>
        </w:tc>
      </w:tr>
    </w:tbl>
    <w:p w14:paraId="69B8BF82" w14:textId="77777777" w:rsidR="00225AE1" w:rsidRPr="00225AE1" w:rsidRDefault="00225AE1" w:rsidP="00225AE1">
      <w:pPr>
        <w:pStyle w:val="ConsPlusNonformat"/>
        <w:jc w:val="center"/>
        <w:rPr>
          <w:rFonts w:ascii="Times New Roman" w:hAnsi="Times New Roman" w:cs="Times New Roman"/>
          <w:sz w:val="22"/>
          <w:szCs w:val="28"/>
        </w:rPr>
      </w:pPr>
      <w:r w:rsidRPr="00225AE1">
        <w:rPr>
          <w:rFonts w:ascii="Times New Roman" w:hAnsi="Times New Roman" w:cs="Times New Roman"/>
          <w:sz w:val="22"/>
          <w:szCs w:val="28"/>
        </w:rPr>
        <w:t>(наименование организации, осуществляющей образовательную деятельность,</w:t>
      </w:r>
    </w:p>
    <w:p w14:paraId="6F97C58D" w14:textId="27FD251E" w:rsidR="00225AE1" w:rsidRDefault="00225AE1" w:rsidP="00225AE1">
      <w:pPr>
        <w:pStyle w:val="ConsPlusNonformat"/>
        <w:jc w:val="center"/>
        <w:rPr>
          <w:rFonts w:ascii="Times New Roman" w:hAnsi="Times New Roman" w:cs="Times New Roman"/>
          <w:sz w:val="22"/>
          <w:szCs w:val="28"/>
        </w:rPr>
      </w:pPr>
      <w:r w:rsidRPr="00225AE1">
        <w:rPr>
          <w:rFonts w:ascii="Times New Roman" w:hAnsi="Times New Roman" w:cs="Times New Roman"/>
          <w:sz w:val="22"/>
          <w:szCs w:val="28"/>
        </w:rPr>
        <w:t>адрес местонахождения)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45"/>
        <w:gridCol w:w="3315"/>
      </w:tblGrid>
      <w:tr w:rsidR="009E6580" w14:paraId="50183187" w14:textId="77777777" w:rsidTr="00EF0A1E">
        <w:tc>
          <w:tcPr>
            <w:tcW w:w="11245" w:type="dxa"/>
          </w:tcPr>
          <w:p w14:paraId="3FD3C118" w14:textId="7D977697" w:rsidR="009E6580" w:rsidRPr="009E6580" w:rsidRDefault="009E6580" w:rsidP="009E6580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E6580">
              <w:rPr>
                <w:rFonts w:ascii="Times New Roman" w:hAnsi="Times New Roman" w:cs="Times New Roman"/>
                <w:sz w:val="28"/>
                <w:szCs w:val="28"/>
              </w:rPr>
              <w:t>Направляется список кандидатов в водители в составе организованной группы для сдачи экзаменов на право управления транспортными средствами категории (подкатегории) ТС</w:t>
            </w: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14:paraId="39A37DA7" w14:textId="2AD0BE07" w:rsidR="009E6580" w:rsidRPr="00EF0A1E" w:rsidRDefault="009E6580" w:rsidP="009E6580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hAnsi="Times New Roman" w:cs="Times New Roman"/>
                <w:sz w:val="28"/>
                <w:szCs w:val="28"/>
              </w:rPr>
              <w:t>{</w:t>
            </w:r>
            <w:proofErr w:type="spellStart"/>
            <w:r w:rsidRPr="00EF0A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DCategory</w:t>
            </w:r>
            <w:proofErr w:type="spellEnd"/>
            <w:r w:rsidRPr="00EF0A1E">
              <w:rPr>
                <w:rFonts w:ascii="Times New Roman" w:hAnsi="Times New Roman" w:cs="Times New Roman"/>
                <w:sz w:val="28"/>
                <w:szCs w:val="28"/>
              </w:rPr>
              <w:t>}</w:t>
            </w:r>
          </w:p>
        </w:tc>
      </w:tr>
      <w:tr w:rsidR="009E6580" w14:paraId="1FC6D81A" w14:textId="77777777" w:rsidTr="00EF0A1E">
        <w:tc>
          <w:tcPr>
            <w:tcW w:w="11245" w:type="dxa"/>
          </w:tcPr>
          <w:p w14:paraId="26B5C015" w14:textId="3A4364F0" w:rsidR="009E6580" w:rsidRPr="009E6580" w:rsidRDefault="009E6580" w:rsidP="009E6580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E6580">
              <w:rPr>
                <w:rFonts w:ascii="Times New Roman" w:hAnsi="Times New Roman" w:cs="Times New Roman"/>
                <w:sz w:val="28"/>
                <w:szCs w:val="28"/>
              </w:rPr>
              <w:t>Вид трансмиссии</w:t>
            </w:r>
            <w:r w:rsidRPr="009E65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2596A864" w14:textId="0013431A" w:rsidR="009E6580" w:rsidRPr="00EF0A1E" w:rsidRDefault="009E6580" w:rsidP="00225AE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hAnsi="Times New Roman" w:cs="Times New Roman"/>
                <w:sz w:val="28"/>
                <w:szCs w:val="28"/>
              </w:rPr>
              <w:t>{</w:t>
            </w:r>
            <w:proofErr w:type="spellStart"/>
            <w:r w:rsidRPr="00EF0A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TransmitionType</w:t>
            </w:r>
            <w:proofErr w:type="spellEnd"/>
            <w:r w:rsidRPr="00EF0A1E">
              <w:rPr>
                <w:rFonts w:ascii="Times New Roman" w:hAnsi="Times New Roman" w:cs="Times New Roman"/>
                <w:sz w:val="28"/>
                <w:szCs w:val="28"/>
              </w:rPr>
              <w:t>}</w:t>
            </w:r>
          </w:p>
        </w:tc>
      </w:tr>
      <w:tr w:rsidR="009E6580" w14:paraId="525BD85F" w14:textId="77777777" w:rsidTr="00EF0A1E">
        <w:tc>
          <w:tcPr>
            <w:tcW w:w="11245" w:type="dxa"/>
          </w:tcPr>
          <w:p w14:paraId="6ED5FA40" w14:textId="763F4838" w:rsidR="009E6580" w:rsidRPr="009E6580" w:rsidRDefault="009E6580" w:rsidP="009E6580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E6580"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экзамена: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21EE69C1" w14:textId="3DC6C128" w:rsidR="009E6580" w:rsidRPr="00EF0A1E" w:rsidRDefault="009E6580" w:rsidP="00225AE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F0A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{</w:t>
            </w:r>
            <w:proofErr w:type="spellStart"/>
            <w:r w:rsidRPr="00EF0A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ExamDate</w:t>
            </w:r>
            <w:proofErr w:type="spellEnd"/>
            <w:r w:rsidRPr="00EF0A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}</w:t>
            </w:r>
          </w:p>
        </w:tc>
      </w:tr>
      <w:tr w:rsidR="009E6580" w14:paraId="309FCDD4" w14:textId="77777777" w:rsidTr="00EF0A1E">
        <w:tc>
          <w:tcPr>
            <w:tcW w:w="11245" w:type="dxa"/>
          </w:tcPr>
          <w:p w14:paraId="4A73FCBD" w14:textId="719807CB" w:rsidR="009E6580" w:rsidRPr="009E6580" w:rsidRDefault="009E6580" w:rsidP="009E6580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E6580">
              <w:rPr>
                <w:rFonts w:ascii="Times New Roman" w:hAnsi="Times New Roman" w:cs="Times New Roman"/>
                <w:sz w:val="28"/>
                <w:szCs w:val="28"/>
              </w:rPr>
              <w:t>Вид экзамена(</w:t>
            </w:r>
            <w:proofErr w:type="spellStart"/>
            <w:r w:rsidRPr="009E6580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9E6580">
              <w:rPr>
                <w:rFonts w:ascii="Times New Roman" w:hAnsi="Times New Roman" w:cs="Times New Roman"/>
                <w:sz w:val="28"/>
                <w:szCs w:val="28"/>
              </w:rPr>
              <w:t>): (теоретический, практический, в том числе повторный)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5EB3BE7E" w14:textId="4031060F" w:rsidR="009E6580" w:rsidRPr="00EF0A1E" w:rsidRDefault="009E6580" w:rsidP="00225AE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{</w:t>
            </w:r>
            <w:proofErr w:type="spellStart"/>
            <w:r w:rsidRPr="00EF0A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ExamType</w:t>
            </w:r>
            <w:proofErr w:type="spellEnd"/>
            <w:r w:rsidRPr="00EF0A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}</w:t>
            </w:r>
          </w:p>
        </w:tc>
      </w:tr>
    </w:tbl>
    <w:p w14:paraId="3585C0F9" w14:textId="77777777" w:rsidR="009E6580" w:rsidRPr="00225AE1" w:rsidRDefault="009E6580" w:rsidP="00225AE1">
      <w:pPr>
        <w:pStyle w:val="ConsPlusNonformat"/>
        <w:jc w:val="center"/>
        <w:rPr>
          <w:rFonts w:ascii="Times New Roman" w:hAnsi="Times New Roman" w:cs="Times New Roman"/>
          <w:sz w:val="22"/>
          <w:szCs w:val="28"/>
        </w:rPr>
      </w:pPr>
    </w:p>
    <w:p w14:paraId="1BDF9C73" w14:textId="6F4F334E" w:rsidR="00225AE1" w:rsidRPr="005B4D03" w:rsidRDefault="005B4D03" w:rsidP="00225AE1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4D03">
        <w:rPr>
          <w:rFonts w:ascii="Times New Roman" w:hAnsi="Times New Roman" w:cs="Times New Roman"/>
          <w:sz w:val="28"/>
          <w:szCs w:val="28"/>
          <w:lang w:val="en-US"/>
        </w:rPr>
        <w:t>{</w:t>
      </w:r>
      <w:proofErr w:type="spellStart"/>
      <w:r w:rsidRPr="005B4D03">
        <w:rPr>
          <w:rFonts w:ascii="Times New Roman" w:hAnsi="Times New Roman" w:cs="Times New Roman"/>
          <w:sz w:val="28"/>
          <w:szCs w:val="28"/>
          <w:lang w:val="en-US"/>
        </w:rPr>
        <w:t>ListTable</w:t>
      </w:r>
      <w:proofErr w:type="spellEnd"/>
      <w:r w:rsidRPr="005B4D03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2BEA2706" w14:textId="77777777" w:rsidR="005B4D03" w:rsidRPr="00744040" w:rsidRDefault="005B4D03" w:rsidP="00225AE1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14:paraId="5721A78F" w14:textId="77777777" w:rsidR="00225AE1" w:rsidRPr="00225AE1" w:rsidRDefault="00225AE1" w:rsidP="00225A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C1310AF" w14:textId="102F4946" w:rsidR="00225AE1" w:rsidRDefault="009E6580" w:rsidP="00225AE1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{Date}</w:t>
      </w:r>
    </w:p>
    <w:p w14:paraId="011AAEB7" w14:textId="77777777" w:rsidR="005B4D03" w:rsidRDefault="005B4D03" w:rsidP="00225AE1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25"/>
        <w:gridCol w:w="630"/>
        <w:gridCol w:w="3848"/>
        <w:gridCol w:w="472"/>
        <w:gridCol w:w="5385"/>
      </w:tblGrid>
      <w:tr w:rsidR="005B4D03" w14:paraId="34AC1DEA" w14:textId="77777777" w:rsidTr="005B4D03"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70BC3B" w14:textId="77777777" w:rsidR="005B4D03" w:rsidRDefault="005B4D03" w:rsidP="00225AE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14:paraId="7891A06C" w14:textId="77777777" w:rsidR="005B4D03" w:rsidRDefault="005B4D03" w:rsidP="00225AE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1DFBF" w14:textId="2AFAF4E4" w:rsidR="005B4D03" w:rsidRDefault="005B4D03" w:rsidP="00225AE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14:paraId="13FC4C01" w14:textId="77777777" w:rsidR="005B4D03" w:rsidRDefault="005B4D03" w:rsidP="00225AE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21AB0E" w14:textId="2333C43E" w:rsidR="005B4D03" w:rsidRDefault="005B4D03" w:rsidP="00225AE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B4D03" w:rsidRPr="009E6580" w14:paraId="1AE79C4A" w14:textId="77777777" w:rsidTr="005B4D03">
        <w:tc>
          <w:tcPr>
            <w:tcW w:w="145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84A7141" w14:textId="50FC6ECC" w:rsidR="005B4D03" w:rsidRPr="009E6580" w:rsidRDefault="005B4D03" w:rsidP="009E6580">
            <w:pPr>
              <w:pStyle w:val="ConsPlusNonformat"/>
              <w:jc w:val="center"/>
              <w:rPr>
                <w:rFonts w:ascii="Times New Roman" w:hAnsi="Times New Roman" w:cs="Times New Roman"/>
                <w:szCs w:val="28"/>
              </w:rPr>
            </w:pPr>
            <w:r w:rsidRPr="00225AE1">
              <w:rPr>
                <w:rFonts w:ascii="Times New Roman" w:hAnsi="Times New Roman" w:cs="Times New Roman"/>
                <w:szCs w:val="28"/>
              </w:rPr>
              <w:t>(должность, подпись, Ф.И.О. уполномоченного лица организации, осуществляющей образовательную деятельность)</w:t>
            </w:r>
          </w:p>
        </w:tc>
      </w:tr>
    </w:tbl>
    <w:p w14:paraId="7C88AA74" w14:textId="77777777" w:rsidR="009E6580" w:rsidRPr="009E6580" w:rsidRDefault="009E6580" w:rsidP="00225AE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sectPr w:rsidR="009E6580" w:rsidRPr="009E6580" w:rsidSect="00225AE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AE1"/>
    <w:rsid w:val="000E3A5A"/>
    <w:rsid w:val="0013075A"/>
    <w:rsid w:val="001D79A0"/>
    <w:rsid w:val="00225AE1"/>
    <w:rsid w:val="002742E3"/>
    <w:rsid w:val="002917E7"/>
    <w:rsid w:val="002E004B"/>
    <w:rsid w:val="00377912"/>
    <w:rsid w:val="004961FF"/>
    <w:rsid w:val="005B4D03"/>
    <w:rsid w:val="00613ACF"/>
    <w:rsid w:val="00623D9D"/>
    <w:rsid w:val="00744040"/>
    <w:rsid w:val="0076313C"/>
    <w:rsid w:val="008A6376"/>
    <w:rsid w:val="008B3C21"/>
    <w:rsid w:val="009109FD"/>
    <w:rsid w:val="009E6580"/>
    <w:rsid w:val="00CD455B"/>
    <w:rsid w:val="00E02ED4"/>
    <w:rsid w:val="00E61AAE"/>
    <w:rsid w:val="00EC0A1A"/>
    <w:rsid w:val="00EF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AE804"/>
  <w15:docId w15:val="{60A329B9-F2B8-4FC0-A752-CA59B398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5AE1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5A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25A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225AE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39"/>
    <w:rsid w:val="009E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6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Dmitry Guzman</cp:lastModifiedBy>
  <cp:revision>4</cp:revision>
  <dcterms:created xsi:type="dcterms:W3CDTF">2025-06-10T17:34:00Z</dcterms:created>
  <dcterms:modified xsi:type="dcterms:W3CDTF">2025-06-26T19:46:00Z</dcterms:modified>
</cp:coreProperties>
</file>